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58" w:rsidRPr="000F0998" w:rsidRDefault="00C70D58">
      <w:pPr>
        <w:widowControl/>
        <w:jc w:val="left"/>
        <w:rPr>
          <w:rFonts w:ascii="黑体" w:eastAsia="黑体" w:hAnsi="黑体"/>
          <w:sz w:val="30"/>
          <w:szCs w:val="30"/>
        </w:rPr>
      </w:pPr>
      <w:r w:rsidRPr="000F0998">
        <w:rPr>
          <w:rFonts w:ascii="黑体" w:eastAsia="黑体" w:hAnsi="黑体" w:hint="eastAsia"/>
          <w:sz w:val="30"/>
          <w:szCs w:val="30"/>
        </w:rPr>
        <w:t>附件</w:t>
      </w:r>
      <w:r w:rsidRPr="000F0998">
        <w:rPr>
          <w:rFonts w:ascii="黑体" w:eastAsia="黑体" w:hAnsi="黑体"/>
          <w:sz w:val="30"/>
          <w:szCs w:val="30"/>
        </w:rPr>
        <w:t>1</w:t>
      </w:r>
      <w:r w:rsidR="00E87213">
        <w:rPr>
          <w:rFonts w:ascii="黑体" w:eastAsia="黑体" w:hAnsi="黑体" w:hint="eastAsia"/>
          <w:sz w:val="30"/>
          <w:szCs w:val="30"/>
        </w:rPr>
        <w:t>：</w:t>
      </w:r>
    </w:p>
    <w:p w:rsidR="00C70D58" w:rsidRPr="00323162" w:rsidRDefault="00C70D58">
      <w:pPr>
        <w:widowControl/>
        <w:jc w:val="center"/>
        <w:rPr>
          <w:rFonts w:ascii="小标宋" w:eastAsia="小标宋" w:hAnsi="Arial Unicode MS" w:cs="Arial Unicode MS"/>
          <w:sz w:val="38"/>
          <w:szCs w:val="38"/>
        </w:rPr>
      </w:pPr>
      <w:r w:rsidRPr="00323162">
        <w:rPr>
          <w:rFonts w:ascii="小标宋" w:eastAsia="小标宋" w:hAnsi="Arial Unicode MS" w:cs="Arial Unicode MS"/>
          <w:sz w:val="38"/>
          <w:szCs w:val="38"/>
        </w:rPr>
        <w:t>2020</w:t>
      </w:r>
      <w:r w:rsidRPr="00323162">
        <w:rPr>
          <w:rFonts w:ascii="小标宋" w:eastAsia="小标宋" w:hAnsi="Arial Unicode MS" w:cs="Arial Unicode MS" w:hint="eastAsia"/>
          <w:sz w:val="38"/>
          <w:szCs w:val="38"/>
        </w:rPr>
        <w:t>年杭州市优秀教师名单（</w:t>
      </w:r>
      <w:r w:rsidRPr="00323162">
        <w:rPr>
          <w:rFonts w:ascii="小标宋" w:eastAsia="小标宋" w:hAnsi="Arial Unicode MS" w:cs="Arial Unicode MS"/>
          <w:sz w:val="38"/>
          <w:szCs w:val="38"/>
        </w:rPr>
        <w:t>275</w:t>
      </w:r>
      <w:r w:rsidRPr="00323162">
        <w:rPr>
          <w:rFonts w:ascii="小标宋" w:eastAsia="小标宋" w:hAnsi="Arial Unicode MS" w:cs="Arial Unicode MS" w:hint="eastAsia"/>
          <w:sz w:val="38"/>
          <w:szCs w:val="38"/>
        </w:rPr>
        <w:t>名）</w:t>
      </w:r>
    </w:p>
    <w:p w:rsidR="00C70D58" w:rsidRDefault="00C70D58">
      <w:pPr>
        <w:widowControl/>
        <w:jc w:val="left"/>
      </w:pP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1297"/>
        <w:gridCol w:w="1540"/>
        <w:gridCol w:w="5092"/>
      </w:tblGrid>
      <w:tr w:rsidR="00775E8F" w:rsidRPr="000F0998" w:rsidTr="00305DA6">
        <w:trPr>
          <w:tblHeader/>
          <w:jc w:val="center"/>
        </w:trPr>
        <w:tc>
          <w:tcPr>
            <w:tcW w:w="5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75E8F" w:rsidRPr="00BC2294" w:rsidRDefault="00775E8F" w:rsidP="00BC2294">
            <w:pPr>
              <w:widowControl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BC2294">
              <w:rPr>
                <w:rFonts w:ascii="黑体" w:eastAsia="黑体" w:hAnsi="黑体" w:cs="仿宋" w:hint="eastAsia"/>
                <w:kern w:val="0"/>
                <w:sz w:val="24"/>
              </w:rPr>
              <w:t>序号</w:t>
            </w:r>
          </w:p>
        </w:tc>
        <w:tc>
          <w:tcPr>
            <w:tcW w:w="129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75E8F" w:rsidRPr="00BC2294" w:rsidRDefault="00775E8F" w:rsidP="00BC2294">
            <w:pPr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BC2294">
              <w:rPr>
                <w:rFonts w:ascii="黑体" w:eastAsia="黑体" w:hAnsi="黑体" w:cs="仿宋" w:hint="eastAsia"/>
                <w:kern w:val="0"/>
                <w:sz w:val="24"/>
              </w:rPr>
              <w:t>区县市</w:t>
            </w:r>
          </w:p>
        </w:tc>
        <w:tc>
          <w:tcPr>
            <w:tcW w:w="15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75E8F" w:rsidRPr="00BC2294" w:rsidRDefault="00775E8F" w:rsidP="00BC2294">
            <w:pPr>
              <w:widowControl/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BC2294">
              <w:rPr>
                <w:rFonts w:ascii="黑体" w:eastAsia="黑体" w:hAnsi="黑体" w:cs="仿宋" w:hint="eastAsia"/>
                <w:kern w:val="0"/>
                <w:sz w:val="24"/>
              </w:rPr>
              <w:t>姓</w:t>
            </w:r>
            <w:r w:rsidRPr="00BC2294">
              <w:rPr>
                <w:rFonts w:ascii="黑体" w:eastAsia="黑体" w:hAnsi="黑体" w:cs="仿宋"/>
                <w:kern w:val="0"/>
                <w:sz w:val="24"/>
              </w:rPr>
              <w:t xml:space="preserve">  </w:t>
            </w:r>
            <w:r w:rsidRPr="00BC2294">
              <w:rPr>
                <w:rFonts w:ascii="黑体" w:eastAsia="黑体" w:hAnsi="黑体" w:cs="仿宋" w:hint="eastAsia"/>
                <w:kern w:val="0"/>
                <w:sz w:val="24"/>
              </w:rPr>
              <w:t>名</w:t>
            </w:r>
          </w:p>
        </w:tc>
        <w:tc>
          <w:tcPr>
            <w:tcW w:w="509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775E8F" w:rsidRPr="00BC2294" w:rsidRDefault="00775E8F" w:rsidP="00BC2294">
            <w:pPr>
              <w:jc w:val="center"/>
              <w:rPr>
                <w:rFonts w:ascii="黑体" w:eastAsia="黑体" w:hAnsi="黑体" w:cs="仿宋"/>
                <w:kern w:val="0"/>
                <w:sz w:val="24"/>
              </w:rPr>
            </w:pPr>
            <w:r w:rsidRPr="00BC2294">
              <w:rPr>
                <w:rFonts w:ascii="黑体" w:eastAsia="黑体" w:hAnsi="黑体" w:cs="仿宋" w:hint="eastAsia"/>
                <w:kern w:val="0"/>
                <w:sz w:val="24"/>
              </w:rPr>
              <w:t>单</w:t>
            </w:r>
            <w:r w:rsidRPr="00BC2294">
              <w:rPr>
                <w:rFonts w:ascii="黑体" w:eastAsia="黑体" w:hAnsi="黑体" w:cs="仿宋"/>
                <w:kern w:val="0"/>
                <w:sz w:val="24"/>
              </w:rPr>
              <w:t xml:space="preserve">   </w:t>
            </w:r>
            <w:r w:rsidRPr="00BC2294">
              <w:rPr>
                <w:rFonts w:ascii="黑体" w:eastAsia="黑体" w:hAnsi="黑体" w:cs="仿宋" w:hint="eastAsia"/>
                <w:kern w:val="0"/>
                <w:sz w:val="24"/>
              </w:rPr>
              <w:t>位</w:t>
            </w:r>
          </w:p>
        </w:tc>
      </w:tr>
      <w:tr w:rsidR="00775E8F" w:rsidRPr="000F0998" w:rsidTr="00305DA6">
        <w:trPr>
          <w:trHeight w:val="267"/>
          <w:jc w:val="center"/>
        </w:trPr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775E8F" w:rsidRPr="00775E8F" w:rsidRDefault="00775E8F" w:rsidP="00315B35">
            <w:pPr>
              <w:widowControl/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297" w:type="dxa"/>
            <w:tcBorders>
              <w:top w:val="double" w:sz="4" w:space="0" w:color="auto"/>
            </w:tcBorders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上城区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史桂丽</w:t>
            </w:r>
            <w:proofErr w:type="gramEnd"/>
          </w:p>
        </w:tc>
        <w:tc>
          <w:tcPr>
            <w:tcW w:w="5092" w:type="dxa"/>
            <w:tcBorders>
              <w:top w:val="double" w:sz="4" w:space="0" w:color="auto"/>
            </w:tcBorders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杭州市开元中学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汪薇薇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北京师范大学附属杭州中学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陈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杭州市勇进实验学校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王云英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杭州市时代小学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吴红霞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回族穆兴小学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周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诣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文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杭州市教育科学研究所附属小学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徐华昆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杭州市上城区教育学院附属小学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朱嘉炜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杭州市杨绫子学校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杨  玲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杭州市行知幼儿园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上城区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程  革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杭州市阳光幼儿园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黄  益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杭州市景成实验学校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陈  青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杭州市大成实验学校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潘华琴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杭州市胜蓝实验小学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邬建敏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杭州市青春中学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冯卓珩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杭州市朝晖实验小学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陈  明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杭州市江心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岛小学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徐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瑛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杭州市青蓝青华实验小学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朱文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杭州市求知小学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徐  芳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杭州市健康实验学校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卓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婷婷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杭州市新华实验幼托园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潘伟华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杭州市仙林实验幼儿园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叶玲微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杭州市西园实验幼儿园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下城区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赵一峰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下城区教师教育学院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帅楚荣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杭州市天杭实验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童  瞻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杭州师范大学东城实验学校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郑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娜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杭州市采荷中学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胡佳妮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杭州市夏衍初级中学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郑蔚玮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浙江师范大学附属杭州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笕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桥实验中学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陈桂君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杭州市丁兰实验中学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30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任晓君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杭州天成教育集团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31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刘顾萍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艮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山路学校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32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朱  虹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丁荷小学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33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严红兴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杭州采荷第三小学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34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萧恩颖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濮家小学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35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梁燕红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笕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桥小学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36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崔舒圆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笕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桥花园小学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37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单明娟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澎博小学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38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张喜飞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杭州师范大学附属丁兰实验学校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39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陈  丽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澎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博幼儿园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40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黄  彩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杭州市丁兰第二幼儿园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41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江干区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罗  丹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杭州市东城幼儿园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42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过鸿华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杭州北苑实验中学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43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孙雪芳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区职业高级中学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44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钱红英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宸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45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董立毅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杭州市文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澜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46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谢海军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杭州市锦绣中学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47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白福清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杭州市星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澜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48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曹伟强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杭州市文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渊小学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49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赵正清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杭州市申花小学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50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郑伟明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省教育科学研究院附属小学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吴丹娜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杭州市文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津小学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52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夏方平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杭州上海世界外国语小学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53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汪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卉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杭州市文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澜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54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周林娟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浙师大杭州幼儿师范学院第二附属幼儿园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55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谢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薇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区半山幼儿园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56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林  玲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杭州市红缨幼儿园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57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adjustRightInd w:val="0"/>
              <w:snapToGrid w:val="0"/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凌霄燕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adjustRightInd w:val="0"/>
              <w:snapToGrid w:val="0"/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拱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区教育研究院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58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陈佳斌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浙江工业大学附属实验学校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59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陈艺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杭州市文理小学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60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葛华萍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杭州市袁浦小学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61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葛小青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杭州市翠苑第一小学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62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康俏俊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杭州市西溪中学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63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李海莉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杭州市西溪实验学校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64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李海鑫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杭州市三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墩小学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65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李节丹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丰潭中学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66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李雅南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杭州市行知小学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67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楼冠群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浙江省教育厅教研室附属小学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68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鲁小蓉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杭州市第十五中学教育集团（总校）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69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倪剑芬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杭州市保</w:t>
            </w:r>
            <w:r w:rsidRPr="00775E8F">
              <w:rPr>
                <w:rFonts w:ascii="微软雅黑" w:eastAsia="微软雅黑" w:hAnsi="微软雅黑" w:cs="微软雅黑" w:hint="eastAsia"/>
                <w:kern w:val="0"/>
                <w:sz w:val="24"/>
              </w:rPr>
              <w:t>俶</w:t>
            </w: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塔申花实验学校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70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汪  霞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杭州市文新小学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71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吴建丹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杭州市大禹路小学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72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吴  平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杭州市育才外国语学校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73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余洲渭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嘉绿苑小学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74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俞剑维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杭州市学军小学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75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张琳娜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杭州市之江实验中学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76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张忠华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杭州市文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三教育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集团（总校）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77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冯昕园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杭州市西湖区文苑幼儿园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徐甜甜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杭州市西湖区文新学前教育集团（总园）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79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叶茵茵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杭州市西湖区百家园路幼儿园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80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周晓春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杭州东方中学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81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周  凌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杭州江南实验学校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82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钱丽敏</w:t>
            </w:r>
          </w:p>
        </w:tc>
        <w:tc>
          <w:tcPr>
            <w:tcW w:w="5092" w:type="dxa"/>
            <w:vAlign w:val="center"/>
          </w:tcPr>
          <w:p w:rsidR="00775E8F" w:rsidRPr="00775E8F" w:rsidRDefault="00C603E9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C603E9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浙江省杭州滨和中学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83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傅泽民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浙江大学教育学院附属学校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84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胡耿民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C603E9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C603E9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杭州高新技术产业开发区（滨江）教育研究院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85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刘静园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杭州二中白马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湖学校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86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傅余霞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杭州市滨江实验小学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87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毛</w:t>
            </w:r>
            <w:r w:rsidRPr="00775E8F"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珺</w:t>
            </w: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杰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杭州市闻涛小学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88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来  峰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杭州市创意城小学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89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熊建超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杭州市滨江区长河幼儿园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90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高黎阳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杭州市滨江区钱塘山水幼儿园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91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平晓艳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杭州市滨江区西兴幼儿园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92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郝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玲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杭州市滨江区新天地幼儿园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93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滨江区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姜蓓蕾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杭州市滨江区滨文苑幼儿园</w:t>
            </w:r>
          </w:p>
        </w:tc>
      </w:tr>
      <w:tr w:rsidR="00305DA6" w:rsidRPr="000F0998" w:rsidTr="00305DA6">
        <w:trPr>
          <w:jc w:val="center"/>
        </w:trPr>
        <w:tc>
          <w:tcPr>
            <w:tcW w:w="576" w:type="dxa"/>
            <w:vAlign w:val="center"/>
          </w:tcPr>
          <w:p w:rsidR="00305DA6" w:rsidRPr="00775E8F" w:rsidRDefault="00305DA6" w:rsidP="00305DA6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94</w:t>
            </w:r>
          </w:p>
        </w:tc>
        <w:tc>
          <w:tcPr>
            <w:tcW w:w="1297" w:type="dxa"/>
            <w:vAlign w:val="center"/>
          </w:tcPr>
          <w:p w:rsidR="00305DA6" w:rsidRPr="00775E8F" w:rsidRDefault="00305DA6" w:rsidP="00305DA6">
            <w:pPr>
              <w:widowControl/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40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张丽娜</w:t>
            </w:r>
          </w:p>
        </w:tc>
        <w:tc>
          <w:tcPr>
            <w:tcW w:w="5092" w:type="dxa"/>
            <w:vAlign w:val="center"/>
          </w:tcPr>
          <w:p w:rsidR="00305DA6" w:rsidRPr="003C72B5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杭州市钱塘高级中学</w:t>
            </w:r>
          </w:p>
        </w:tc>
      </w:tr>
      <w:tr w:rsidR="00305DA6" w:rsidRPr="000F0998" w:rsidTr="00305DA6">
        <w:trPr>
          <w:jc w:val="center"/>
        </w:trPr>
        <w:tc>
          <w:tcPr>
            <w:tcW w:w="576" w:type="dxa"/>
            <w:vAlign w:val="center"/>
          </w:tcPr>
          <w:p w:rsidR="00305DA6" w:rsidRPr="00775E8F" w:rsidRDefault="00305DA6" w:rsidP="00305DA6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95</w:t>
            </w:r>
          </w:p>
        </w:tc>
        <w:tc>
          <w:tcPr>
            <w:tcW w:w="1297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40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李兰君</w:t>
            </w:r>
          </w:p>
        </w:tc>
        <w:tc>
          <w:tcPr>
            <w:tcW w:w="5092" w:type="dxa"/>
            <w:vAlign w:val="center"/>
          </w:tcPr>
          <w:p w:rsidR="00305DA6" w:rsidRPr="003C72B5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杭州市下沙第二小学</w:t>
            </w:r>
          </w:p>
        </w:tc>
      </w:tr>
      <w:tr w:rsidR="00305DA6" w:rsidRPr="000F0998" w:rsidTr="00305DA6">
        <w:trPr>
          <w:jc w:val="center"/>
        </w:trPr>
        <w:tc>
          <w:tcPr>
            <w:tcW w:w="576" w:type="dxa"/>
            <w:vAlign w:val="center"/>
          </w:tcPr>
          <w:p w:rsidR="00305DA6" w:rsidRPr="00775E8F" w:rsidRDefault="00305DA6" w:rsidP="00305DA6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96</w:t>
            </w:r>
          </w:p>
        </w:tc>
        <w:tc>
          <w:tcPr>
            <w:tcW w:w="1297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40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冯</w:t>
            </w:r>
            <w:proofErr w:type="gramEnd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俊俏</w:t>
            </w:r>
          </w:p>
        </w:tc>
        <w:tc>
          <w:tcPr>
            <w:tcW w:w="5092" w:type="dxa"/>
            <w:vAlign w:val="center"/>
          </w:tcPr>
          <w:p w:rsidR="00305DA6" w:rsidRPr="003C72B5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钱塘新区学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林小学</w:t>
            </w:r>
          </w:p>
        </w:tc>
      </w:tr>
      <w:tr w:rsidR="00305DA6" w:rsidRPr="000F0998" w:rsidTr="00305DA6">
        <w:trPr>
          <w:jc w:val="center"/>
        </w:trPr>
        <w:tc>
          <w:tcPr>
            <w:tcW w:w="576" w:type="dxa"/>
            <w:vAlign w:val="center"/>
          </w:tcPr>
          <w:p w:rsidR="00305DA6" w:rsidRPr="00775E8F" w:rsidRDefault="00305DA6" w:rsidP="00305DA6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97</w:t>
            </w:r>
          </w:p>
        </w:tc>
        <w:tc>
          <w:tcPr>
            <w:tcW w:w="1297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40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陈  追</w:t>
            </w:r>
          </w:p>
        </w:tc>
        <w:tc>
          <w:tcPr>
            <w:tcW w:w="5092" w:type="dxa"/>
            <w:vAlign w:val="center"/>
          </w:tcPr>
          <w:p w:rsidR="00305DA6" w:rsidRPr="003C72B5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钱塘新区学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正小学</w:t>
            </w:r>
          </w:p>
        </w:tc>
      </w:tr>
      <w:tr w:rsidR="00305DA6" w:rsidRPr="000F0998" w:rsidTr="00305DA6">
        <w:trPr>
          <w:jc w:val="center"/>
        </w:trPr>
        <w:tc>
          <w:tcPr>
            <w:tcW w:w="576" w:type="dxa"/>
            <w:vAlign w:val="center"/>
          </w:tcPr>
          <w:p w:rsidR="00305DA6" w:rsidRPr="00775E8F" w:rsidRDefault="00305DA6" w:rsidP="00305DA6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98</w:t>
            </w:r>
          </w:p>
        </w:tc>
        <w:tc>
          <w:tcPr>
            <w:tcW w:w="1297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40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潘</w:t>
            </w:r>
            <w:proofErr w:type="gramEnd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 xml:space="preserve">  珠</w:t>
            </w:r>
          </w:p>
        </w:tc>
        <w:tc>
          <w:tcPr>
            <w:tcW w:w="5092" w:type="dxa"/>
            <w:vAlign w:val="center"/>
          </w:tcPr>
          <w:p w:rsidR="00305DA6" w:rsidRPr="003C72B5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钱塘新区文清小学</w:t>
            </w:r>
            <w:proofErr w:type="gramEnd"/>
          </w:p>
        </w:tc>
      </w:tr>
      <w:tr w:rsidR="00305DA6" w:rsidRPr="000F0998" w:rsidTr="00305DA6">
        <w:trPr>
          <w:jc w:val="center"/>
        </w:trPr>
        <w:tc>
          <w:tcPr>
            <w:tcW w:w="576" w:type="dxa"/>
            <w:vAlign w:val="center"/>
          </w:tcPr>
          <w:p w:rsidR="00305DA6" w:rsidRPr="00775E8F" w:rsidRDefault="00305DA6" w:rsidP="00305DA6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99</w:t>
            </w:r>
          </w:p>
        </w:tc>
        <w:tc>
          <w:tcPr>
            <w:tcW w:w="1297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40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朱杭锋</w:t>
            </w:r>
            <w:proofErr w:type="gramEnd"/>
          </w:p>
        </w:tc>
        <w:tc>
          <w:tcPr>
            <w:tcW w:w="5092" w:type="dxa"/>
            <w:vAlign w:val="center"/>
          </w:tcPr>
          <w:p w:rsidR="00305DA6" w:rsidRPr="003C72B5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钱塘新区义蓬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第二小学</w:t>
            </w:r>
          </w:p>
        </w:tc>
      </w:tr>
      <w:tr w:rsidR="00305DA6" w:rsidRPr="000F0998" w:rsidTr="00305DA6">
        <w:trPr>
          <w:jc w:val="center"/>
        </w:trPr>
        <w:tc>
          <w:tcPr>
            <w:tcW w:w="576" w:type="dxa"/>
            <w:vAlign w:val="center"/>
          </w:tcPr>
          <w:p w:rsidR="00305DA6" w:rsidRPr="00775E8F" w:rsidRDefault="00305DA6" w:rsidP="00305DA6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100</w:t>
            </w:r>
          </w:p>
        </w:tc>
        <w:tc>
          <w:tcPr>
            <w:tcW w:w="1297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40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蒋丽平</w:t>
            </w:r>
          </w:p>
        </w:tc>
        <w:tc>
          <w:tcPr>
            <w:tcW w:w="5092" w:type="dxa"/>
            <w:vAlign w:val="center"/>
          </w:tcPr>
          <w:p w:rsidR="00305DA6" w:rsidRPr="003C72B5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钱塘新区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新湾小学</w:t>
            </w:r>
          </w:p>
        </w:tc>
      </w:tr>
      <w:tr w:rsidR="00305DA6" w:rsidRPr="000F0998" w:rsidTr="00305DA6">
        <w:trPr>
          <w:jc w:val="center"/>
        </w:trPr>
        <w:tc>
          <w:tcPr>
            <w:tcW w:w="576" w:type="dxa"/>
            <w:vAlign w:val="center"/>
          </w:tcPr>
          <w:p w:rsidR="00305DA6" w:rsidRPr="00775E8F" w:rsidRDefault="00305DA6" w:rsidP="00305DA6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101</w:t>
            </w:r>
          </w:p>
        </w:tc>
        <w:tc>
          <w:tcPr>
            <w:tcW w:w="1297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40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陈海燕</w:t>
            </w:r>
          </w:p>
        </w:tc>
        <w:tc>
          <w:tcPr>
            <w:tcW w:w="5092" w:type="dxa"/>
            <w:vAlign w:val="center"/>
          </w:tcPr>
          <w:p w:rsidR="00305DA6" w:rsidRPr="003C72B5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钱塘新区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景苑幼儿园</w:t>
            </w:r>
          </w:p>
        </w:tc>
      </w:tr>
      <w:tr w:rsidR="00305DA6" w:rsidRPr="000F0998" w:rsidTr="00305DA6">
        <w:trPr>
          <w:jc w:val="center"/>
        </w:trPr>
        <w:tc>
          <w:tcPr>
            <w:tcW w:w="576" w:type="dxa"/>
            <w:vAlign w:val="center"/>
          </w:tcPr>
          <w:p w:rsidR="00305DA6" w:rsidRPr="00775E8F" w:rsidRDefault="00305DA6" w:rsidP="00305DA6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102</w:t>
            </w:r>
          </w:p>
        </w:tc>
        <w:tc>
          <w:tcPr>
            <w:tcW w:w="1297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40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季碎妹</w:t>
            </w:r>
            <w:proofErr w:type="gramEnd"/>
          </w:p>
        </w:tc>
        <w:tc>
          <w:tcPr>
            <w:tcW w:w="5092" w:type="dxa"/>
            <w:vAlign w:val="center"/>
          </w:tcPr>
          <w:p w:rsidR="00305DA6" w:rsidRPr="003C72B5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钱塘新区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启源幼儿园</w:t>
            </w:r>
          </w:p>
        </w:tc>
      </w:tr>
      <w:tr w:rsidR="00305DA6" w:rsidRPr="000F0998" w:rsidTr="00305DA6">
        <w:trPr>
          <w:jc w:val="center"/>
        </w:trPr>
        <w:tc>
          <w:tcPr>
            <w:tcW w:w="576" w:type="dxa"/>
            <w:vAlign w:val="center"/>
          </w:tcPr>
          <w:p w:rsidR="00305DA6" w:rsidRPr="00775E8F" w:rsidRDefault="00305DA6" w:rsidP="00305DA6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103</w:t>
            </w:r>
          </w:p>
        </w:tc>
        <w:tc>
          <w:tcPr>
            <w:tcW w:w="1297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40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周伟玲</w:t>
            </w:r>
          </w:p>
        </w:tc>
        <w:tc>
          <w:tcPr>
            <w:tcW w:w="5092" w:type="dxa"/>
            <w:vAlign w:val="center"/>
          </w:tcPr>
          <w:p w:rsidR="00305DA6" w:rsidRPr="003C72B5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钱塘新区文瀚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幼儿园</w:t>
            </w:r>
          </w:p>
        </w:tc>
      </w:tr>
      <w:tr w:rsidR="00305DA6" w:rsidRPr="000F0998" w:rsidTr="00305DA6">
        <w:trPr>
          <w:jc w:val="center"/>
        </w:trPr>
        <w:tc>
          <w:tcPr>
            <w:tcW w:w="576" w:type="dxa"/>
            <w:vAlign w:val="center"/>
          </w:tcPr>
          <w:p w:rsidR="00305DA6" w:rsidRPr="00775E8F" w:rsidRDefault="00305DA6" w:rsidP="00305DA6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104</w:t>
            </w:r>
          </w:p>
        </w:tc>
        <w:tc>
          <w:tcPr>
            <w:tcW w:w="1297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40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钱春尔</w:t>
            </w:r>
            <w:proofErr w:type="gramEnd"/>
          </w:p>
        </w:tc>
        <w:tc>
          <w:tcPr>
            <w:tcW w:w="5092" w:type="dxa"/>
            <w:vAlign w:val="center"/>
          </w:tcPr>
          <w:p w:rsidR="00305DA6" w:rsidRPr="003C72B5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钱塘新区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钱江幼儿园</w:t>
            </w:r>
          </w:p>
        </w:tc>
      </w:tr>
      <w:tr w:rsidR="00305DA6" w:rsidRPr="000F0998" w:rsidTr="00305DA6">
        <w:trPr>
          <w:jc w:val="center"/>
        </w:trPr>
        <w:tc>
          <w:tcPr>
            <w:tcW w:w="576" w:type="dxa"/>
            <w:vAlign w:val="center"/>
          </w:tcPr>
          <w:p w:rsidR="00305DA6" w:rsidRPr="00775E8F" w:rsidRDefault="00305DA6" w:rsidP="00305DA6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1297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40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许  丹</w:t>
            </w:r>
          </w:p>
        </w:tc>
        <w:tc>
          <w:tcPr>
            <w:tcW w:w="5092" w:type="dxa"/>
            <w:vAlign w:val="center"/>
          </w:tcPr>
          <w:p w:rsidR="00305DA6" w:rsidRPr="003C72B5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钱塘新区义蓬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第二幼儿园</w:t>
            </w:r>
          </w:p>
        </w:tc>
      </w:tr>
      <w:tr w:rsidR="00305DA6" w:rsidRPr="000F0998" w:rsidTr="00305DA6">
        <w:trPr>
          <w:jc w:val="center"/>
        </w:trPr>
        <w:tc>
          <w:tcPr>
            <w:tcW w:w="576" w:type="dxa"/>
            <w:vAlign w:val="center"/>
          </w:tcPr>
          <w:p w:rsidR="00305DA6" w:rsidRPr="00775E8F" w:rsidRDefault="00305DA6" w:rsidP="00305DA6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106</w:t>
            </w:r>
          </w:p>
        </w:tc>
        <w:tc>
          <w:tcPr>
            <w:tcW w:w="1297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钱塘新区</w:t>
            </w:r>
            <w:proofErr w:type="gramEnd"/>
          </w:p>
        </w:tc>
        <w:tc>
          <w:tcPr>
            <w:tcW w:w="1540" w:type="dxa"/>
            <w:vAlign w:val="center"/>
          </w:tcPr>
          <w:p w:rsidR="00305DA6" w:rsidRPr="00775E8F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洪  峰</w:t>
            </w:r>
          </w:p>
        </w:tc>
        <w:tc>
          <w:tcPr>
            <w:tcW w:w="5092" w:type="dxa"/>
            <w:vAlign w:val="center"/>
          </w:tcPr>
          <w:p w:rsidR="00305DA6" w:rsidRPr="003C72B5" w:rsidRDefault="00305DA6" w:rsidP="00305DA6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杭州经济技术开发区养正小学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 w:colFirst="3" w:colLast="3"/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107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widowControl/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朱芳英</w:t>
            </w:r>
            <w:proofErr w:type="gramEnd"/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特殊教育学校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108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诸  峰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浙江省萧山中学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109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楼文亮</w:t>
            </w:r>
            <w:proofErr w:type="gramEnd"/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第二高级中学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110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骆楚明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第三高级中学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111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韩炯佳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第五高级中学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112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俞</w:t>
            </w:r>
            <w:proofErr w:type="gramEnd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 xml:space="preserve">  霞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第六高级中学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113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 xml:space="preserve">陶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聃</w:t>
            </w:r>
            <w:proofErr w:type="gramEnd"/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第八高级中学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114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朱旗平</w:t>
            </w:r>
            <w:proofErr w:type="gramEnd"/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第十高级中学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115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曹  梁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第十一高级中学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116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潘志军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第一中等职业学校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117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林  静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第二中等职业学校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118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汤琼熠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第三中等职业学校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119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 xml:space="preserve">王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婷</w:t>
            </w:r>
            <w:proofErr w:type="gramEnd"/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第四中等职业学校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120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郑素欢</w:t>
            </w:r>
            <w:proofErr w:type="gramEnd"/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朝晖初级中学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121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钟柳青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城东小学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122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徐韩红</w:t>
            </w:r>
            <w:proofErr w:type="gramEnd"/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劲松小学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123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 xml:space="preserve">王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慰</w:t>
            </w:r>
            <w:proofErr w:type="gramEnd"/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杭州市</w:t>
            </w: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北干幼儿园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124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方燕丽</w:t>
            </w:r>
            <w:proofErr w:type="gramEnd"/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高桥金帆实验学校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125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陈小青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楼塔镇大同中心小学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126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王晨雁</w:t>
            </w:r>
            <w:proofErr w:type="gramEnd"/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萧山区戴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村镇中心小学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127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倪云利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萧山区渔浦小学</w:t>
            </w:r>
            <w:proofErr w:type="gramEnd"/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128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孙中利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萧山区临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浦镇初级中学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129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王士峰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进化镇初级中学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130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俞奇娜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宁围小学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131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陈森燕</w:t>
            </w:r>
            <w:proofErr w:type="gramEnd"/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信息港小学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王雅红</w:t>
            </w:r>
            <w:proofErr w:type="gramEnd"/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长山幼儿园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133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杨丹华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萧山区瓜沥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镇第三小学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134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冯建美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萧山区瓜沥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镇第三幼儿园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135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李海军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靖江初级中学</w:t>
            </w:r>
          </w:p>
        </w:tc>
      </w:tr>
      <w:tr w:rsidR="005B52FB" w:rsidRPr="000F0998" w:rsidTr="00305DA6">
        <w:trPr>
          <w:jc w:val="center"/>
        </w:trPr>
        <w:tc>
          <w:tcPr>
            <w:tcW w:w="576" w:type="dxa"/>
            <w:vAlign w:val="center"/>
          </w:tcPr>
          <w:p w:rsidR="005B52FB" w:rsidRPr="00775E8F" w:rsidRDefault="005B52FB" w:rsidP="005B52FB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136</w:t>
            </w:r>
          </w:p>
        </w:tc>
        <w:tc>
          <w:tcPr>
            <w:tcW w:w="1297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</w:p>
        </w:tc>
        <w:tc>
          <w:tcPr>
            <w:tcW w:w="1540" w:type="dxa"/>
            <w:vAlign w:val="center"/>
          </w:tcPr>
          <w:p w:rsidR="005B52FB" w:rsidRPr="00775E8F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bCs/>
                <w:kern w:val="0"/>
                <w:sz w:val="24"/>
              </w:rPr>
              <w:t>沈  利</w:t>
            </w:r>
          </w:p>
        </w:tc>
        <w:tc>
          <w:tcPr>
            <w:tcW w:w="5092" w:type="dxa"/>
            <w:vAlign w:val="center"/>
          </w:tcPr>
          <w:p w:rsidR="005B52FB" w:rsidRPr="003C72B5" w:rsidRDefault="005B52FB" w:rsidP="005B52FB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bCs/>
                <w:color w:val="000000"/>
                <w:kern w:val="0"/>
                <w:sz w:val="24"/>
              </w:rPr>
            </w:pPr>
            <w:proofErr w:type="gramStart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萧山区党湾</w:t>
            </w:r>
            <w:proofErr w:type="gramEnd"/>
            <w:r w:rsidRPr="003C72B5">
              <w:rPr>
                <w:rFonts w:ascii="仿宋_GB2312" w:eastAsia="仿宋_GB2312" w:hAnsi="仿宋" w:cs="仿宋" w:hint="eastAsia"/>
                <w:bCs/>
                <w:color w:val="000000"/>
                <w:kern w:val="0"/>
                <w:sz w:val="24"/>
              </w:rPr>
              <w:t>镇中心幼儿园</w:t>
            </w:r>
          </w:p>
        </w:tc>
      </w:tr>
      <w:bookmarkEnd w:id="0"/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137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仰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虹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杭州市余杭高级中学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138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叶丽芳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杭州市余杭第二高级中学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139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朱旭颖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杭州市余杭文昌高级中学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140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金海英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杭州市瓶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窑中学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141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吴  超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杭州市良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渚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职业高级中学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142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尚惠凡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杭州市临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平职业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高级中学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143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张小见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余杭区临平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第一中学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144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金剑虹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余杭区临平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第三中学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145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贾姣姣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余杭区瓶窑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镇第一中学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146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翁奇明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杭州市余杭区塘栖镇第三中学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147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耿  雁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杭州市余杭区塘栖第二中学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148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章  平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杭州市余杭区运河中学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149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陈  伟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区闲林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150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姚建良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杭州市余杭区仁和中学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151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吴建平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杭州市余杭区中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泰中学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152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沈敏杰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余杭区临平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第三小学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153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戚国琴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杭州市余杭区塘栖镇第一小学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154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朱歆丹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余杭区临平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第一小学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155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徐  萍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杭州市余杭区南苑中心小学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156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陈俐芬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余杭区临平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第二小学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157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朱晓伦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杭州市余杭区仓前中心小学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158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宋  琴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鸬鸟镇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中心小学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梁  飞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杭州市余杭区良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渚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云华幼儿园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160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李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珏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杭州市余杭区新星幼儿园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161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费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菁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区乔司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第二幼儿园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162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沈未味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杭州市余杭区南湖幼儿园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163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倪苏燕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杭州市余杭区仁和第三幼儿园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164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毛水和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杭州市余杭区安吉路良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渚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实验学校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165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沃美红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杭州市余杭区杭州二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中树兰实验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166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余杭区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  佳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杭州市余杭区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育海外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国语学校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167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应佳成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富阳区教育发展研究中心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168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张成海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浙江省富阳中学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169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赵  红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杭州市富阳区第二中学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170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徐  英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杭州市富阳区实验中学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171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徐军尧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杭州市富阳区礼源中学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172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陈  蕾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杭州市富阳区贤明中学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173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孙碧琴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杭州市富阳区富春第五小学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174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洪玉芬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杭州市富阳区富春第七小学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175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文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涤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芳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杭州市富阳区新登镇中心小学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176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袁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静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杭州市富阳区新登镇贤明小学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177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闻为良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杭州市富阳区银湖街道新义小学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178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胡  琦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杭州市富阳区场口镇中心小学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179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何一花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杭州市富阳区万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市镇南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新小学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180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孙君湘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杭州市富阳区春江街道中心幼儿园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181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陈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薇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杭州市富阳区富春第二幼儿园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182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蒋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  微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新桐乡中心幼儿园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183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朱俊英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杭州市富阳区永兴学校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184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富阳区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季  丰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杭州市富阳区江南中学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185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陈选琴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临安区清凉峰镇马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啸小学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186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张春燕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临安区特殊教育学校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187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洪  帧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杭州天外教育集团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188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陆丽娟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临安区昌化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初级中学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189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梅晓丽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临安区锦城第一初级中学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190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孙洲峰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临安区城北小学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191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帅玉兰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临安区板桥镇板桥小学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192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陈晓普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临安区青山湖科技城第一小学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193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杨  慧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於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潜第二初级中学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194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沈秀梅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临安区实验初级中学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195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章新阳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区昌化中学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196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汪小松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浙江省临安中学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197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黄思奇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临安区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於潜中学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198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郑早有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浙江省桐庐分水高级中学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199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杨卫华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桐庐县城关初级中学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200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孙利剑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桐庐县三合初级中学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201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张永财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桐庐县旧县中心学校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202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周丽群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桐庐县迎春小学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203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潘雪军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桐庐县桐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君小学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204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皇甫文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慧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桐庐县洋洲小学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205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江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莉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县凤川小学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206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张巧云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桐庐县桐君街道中心幼儿园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207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钟镇婷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桐庐县新合乡中心幼儿园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208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ind w:rightChars="38" w:right="80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杨志良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浙江省严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州中学梅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城校区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209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徐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晔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建德市新安江职业学校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210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胡继红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建德市城东实验学校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211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孙  亮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建德市大慈岩初级中学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212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徐渭鸿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建德市李家初级中学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213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张君俊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建德市新世纪实验学校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214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方伟仙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建德市实验小学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215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穆红飞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建德市明珠小学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216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许  平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建德市新安江第二小学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217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潘伟松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建德市杨村桥中心小学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218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傅济华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建德市三都中心小学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219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石晓泓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建德市下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涯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中心幼儿园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220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王晓芬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建德市大同中心幼儿园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221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郑锡坤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浙江省淳安中学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222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方  明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淳安县第二中学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223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蒋军海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千岛湖中等职业学校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224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洪志祥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淳安县千岛湖初级中学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225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方立红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千岛湖镇南山学校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226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方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淳安县临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岐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镇初级中学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227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童永才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淳安县千岛湖镇第三小学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228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柯海雁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淳安县千岛湖镇第六小学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229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胡莹颖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677DC0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  <w:r w:rsidR="00775E8F"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文昌镇中心小学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230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王玲娣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淳安县千岛湖南景幼儿园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231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殷企平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232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张立静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233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余钊飞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234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杨俊锋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235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周  武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236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宋永利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237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郭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  涛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238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斯炎伟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杭州师范大学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239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沈奇泰松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240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康旭升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241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顾杨丽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242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吴薇薇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浙江大学城市学院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243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贾洁敏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西湖大学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244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 xml:space="preserve">李  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牮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西湖大学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245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庄  敏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杭州科技职业技术学院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246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查香云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杭州科技职业技术学院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247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张赵根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杭州职业技术学院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248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白志刚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杭州职业技术学院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249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甄银龙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浙江育英职业技术学院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250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市属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徐燕丽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杭州万向职业技术学院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251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陈  童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杭州高级中学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252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钱  敏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杭州第二中学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253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胡晓青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杭州第四中学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254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袁丹丹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杭州第十一中学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255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夏峰平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杭州第十四中学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256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周晓农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浙江大学附属中学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257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高  勇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258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郑  立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杭州市长河高级中学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259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韦玲珍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杭州学军中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学海创园学校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260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齐  健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杭州市中策职业学校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261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张志林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杭州市旅游职业学校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262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林典琳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杭州市电子信息职业学校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263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倪维虹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杭州市开元商贸职业学校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264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倪国军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杭州市财经职业学校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265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陈子月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杭州文汇学校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266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直属</w:t>
            </w:r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褚月红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绿城育华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267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援派</w:t>
            </w:r>
            <w:proofErr w:type="gramEnd"/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姜建中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淳安县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汾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口中学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268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援派</w:t>
            </w:r>
            <w:proofErr w:type="gramEnd"/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Style w:val="NormalCharacter"/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Style w:val="NormalCharacter"/>
                <w:rFonts w:ascii="仿宋_GB2312" w:eastAsia="仿宋_GB2312" w:hAnsi="仿宋" w:cs="仿宋" w:hint="eastAsia"/>
                <w:kern w:val="0"/>
                <w:sz w:val="24"/>
              </w:rPr>
              <w:t>虞恩光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Style w:val="NormalCharacter"/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Style w:val="NormalCharacter"/>
                <w:rFonts w:ascii="仿宋_GB2312" w:eastAsia="仿宋_GB2312" w:hAnsi="仿宋" w:cs="仿宋" w:hint="eastAsia"/>
                <w:kern w:val="0"/>
                <w:sz w:val="24"/>
              </w:rPr>
              <w:t>萧山区</w:t>
            </w:r>
            <w:proofErr w:type="gramEnd"/>
            <w:r w:rsidRPr="00775E8F">
              <w:rPr>
                <w:rStyle w:val="NormalCharacter"/>
                <w:rFonts w:ascii="仿宋_GB2312" w:eastAsia="仿宋_GB2312" w:hAnsi="仿宋" w:cs="仿宋" w:hint="eastAsia"/>
                <w:kern w:val="0"/>
                <w:sz w:val="24"/>
              </w:rPr>
              <w:t>城东小学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269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援派</w:t>
            </w:r>
            <w:proofErr w:type="gramEnd"/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贾小龙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浙江省严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州中学梅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城校区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270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援派</w:t>
            </w:r>
            <w:proofErr w:type="gramEnd"/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林海引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杭州市大关中学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271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援派</w:t>
            </w:r>
            <w:proofErr w:type="gramEnd"/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widowControl/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李  军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余杭区临平</w:t>
            </w:r>
            <w:proofErr w:type="gramEnd"/>
            <w:r w:rsidRPr="00775E8F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第五小学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272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援派</w:t>
            </w:r>
            <w:proofErr w:type="gramEnd"/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俞春芳</w:t>
            </w:r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浙江省桐庐中学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273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援派</w:t>
            </w:r>
            <w:proofErr w:type="gramEnd"/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严宏洪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千岛湖镇南山学校</w:t>
            </w:r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274</w:t>
            </w:r>
          </w:p>
        </w:tc>
        <w:tc>
          <w:tcPr>
            <w:tcW w:w="1297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援派</w:t>
            </w:r>
            <w:proofErr w:type="gramEnd"/>
          </w:p>
        </w:tc>
        <w:tc>
          <w:tcPr>
            <w:tcW w:w="1540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楼尧兰</w:t>
            </w:r>
            <w:proofErr w:type="gramEnd"/>
          </w:p>
        </w:tc>
        <w:tc>
          <w:tcPr>
            <w:tcW w:w="5092" w:type="dxa"/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</w:t>
            </w: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源清中学</w:t>
            </w:r>
            <w:proofErr w:type="gramEnd"/>
          </w:p>
        </w:tc>
      </w:tr>
      <w:tr w:rsidR="00775E8F" w:rsidRPr="000F0998" w:rsidTr="00305DA6">
        <w:trPr>
          <w:jc w:val="center"/>
        </w:trPr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775E8F" w:rsidRPr="00775E8F" w:rsidRDefault="00775E8F" w:rsidP="00315B35">
            <w:pPr>
              <w:spacing w:line="276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75E8F">
              <w:rPr>
                <w:rFonts w:ascii="仿宋_GB2312" w:eastAsia="仿宋_GB2312" w:hint="eastAsia"/>
                <w:color w:val="000000"/>
                <w:sz w:val="24"/>
              </w:rPr>
              <w:t>275</w:t>
            </w:r>
          </w:p>
        </w:tc>
        <w:tc>
          <w:tcPr>
            <w:tcW w:w="1297" w:type="dxa"/>
            <w:tcBorders>
              <w:bottom w:val="single" w:sz="12" w:space="0" w:color="auto"/>
            </w:tcBorders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援派</w:t>
            </w:r>
            <w:proofErr w:type="gramEnd"/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proofErr w:type="gramStart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戎</w:t>
            </w:r>
            <w:proofErr w:type="gramEnd"/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丽平</w:t>
            </w:r>
          </w:p>
        </w:tc>
        <w:tc>
          <w:tcPr>
            <w:tcW w:w="5092" w:type="dxa"/>
            <w:tcBorders>
              <w:bottom w:val="single" w:sz="12" w:space="0" w:color="auto"/>
            </w:tcBorders>
            <w:vAlign w:val="center"/>
          </w:tcPr>
          <w:p w:rsidR="00775E8F" w:rsidRPr="00775E8F" w:rsidRDefault="00775E8F" w:rsidP="00315B35">
            <w:pPr>
              <w:spacing w:beforeLines="15" w:before="46" w:afterLines="15" w:after="46" w:line="276" w:lineRule="auto"/>
              <w:jc w:val="center"/>
              <w:rPr>
                <w:rFonts w:ascii="仿宋_GB2312" w:eastAsia="仿宋_GB2312" w:hAnsi="仿宋" w:cs="仿宋"/>
                <w:kern w:val="0"/>
                <w:sz w:val="24"/>
              </w:rPr>
            </w:pPr>
            <w:r w:rsidRPr="00775E8F">
              <w:rPr>
                <w:rFonts w:ascii="仿宋_GB2312" w:eastAsia="仿宋_GB2312" w:hAnsi="仿宋" w:cs="仿宋" w:hint="eastAsia"/>
                <w:kern w:val="0"/>
                <w:sz w:val="24"/>
              </w:rPr>
              <w:t>杭州市旅游职业学校</w:t>
            </w:r>
          </w:p>
        </w:tc>
      </w:tr>
    </w:tbl>
    <w:p w:rsidR="00C70D58" w:rsidRDefault="00C70D58"/>
    <w:sectPr w:rsidR="00C70D58" w:rsidSect="00864070">
      <w:footerReference w:type="even" r:id="rId7"/>
      <w:footerReference w:type="default" r:id="rId8"/>
      <w:pgSz w:w="11906" w:h="16838"/>
      <w:pgMar w:top="1758" w:right="1474" w:bottom="1644" w:left="1474" w:header="851" w:footer="136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B5" w:rsidRDefault="003C72B5">
      <w:r>
        <w:separator/>
      </w:r>
    </w:p>
  </w:endnote>
  <w:endnote w:type="continuationSeparator" w:id="0">
    <w:p w:rsidR="003C72B5" w:rsidRDefault="003C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58" w:rsidRDefault="00C70D58" w:rsidP="00864070">
    <w:pPr>
      <w:pStyle w:val="a3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D58" w:rsidRDefault="00C70D58" w:rsidP="008640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58" w:rsidRPr="00864070" w:rsidRDefault="00C70D58" w:rsidP="00864070">
    <w:pPr>
      <w:pStyle w:val="a3"/>
      <w:framePr w:wrap="around" w:vAnchor="text" w:hAnchor="margin" w:xAlign="outside" w:y="1"/>
      <w:rPr>
        <w:rStyle w:val="a6"/>
        <w:sz w:val="21"/>
        <w:szCs w:val="21"/>
      </w:rPr>
    </w:pPr>
    <w:r w:rsidRPr="00864070">
      <w:rPr>
        <w:rStyle w:val="a6"/>
        <w:sz w:val="21"/>
        <w:szCs w:val="21"/>
      </w:rPr>
      <w:t xml:space="preserve">— </w:t>
    </w:r>
    <w:r w:rsidRPr="00864070">
      <w:rPr>
        <w:rStyle w:val="a6"/>
        <w:sz w:val="24"/>
        <w:szCs w:val="24"/>
      </w:rPr>
      <w:fldChar w:fldCharType="begin"/>
    </w:r>
    <w:r w:rsidRPr="00864070">
      <w:rPr>
        <w:rStyle w:val="a6"/>
        <w:sz w:val="24"/>
        <w:szCs w:val="24"/>
      </w:rPr>
      <w:instrText xml:space="preserve">PAGE  </w:instrText>
    </w:r>
    <w:r w:rsidRPr="00864070">
      <w:rPr>
        <w:rStyle w:val="a6"/>
        <w:sz w:val="24"/>
        <w:szCs w:val="24"/>
      </w:rPr>
      <w:fldChar w:fldCharType="separate"/>
    </w:r>
    <w:r w:rsidR="005B52FB">
      <w:rPr>
        <w:rStyle w:val="a6"/>
        <w:noProof/>
        <w:sz w:val="24"/>
        <w:szCs w:val="24"/>
      </w:rPr>
      <w:t>11</w:t>
    </w:r>
    <w:r w:rsidRPr="00864070">
      <w:rPr>
        <w:rStyle w:val="a6"/>
        <w:sz w:val="24"/>
        <w:szCs w:val="24"/>
      </w:rPr>
      <w:fldChar w:fldCharType="end"/>
    </w:r>
    <w:r w:rsidRPr="00864070">
      <w:rPr>
        <w:rStyle w:val="a6"/>
        <w:sz w:val="21"/>
        <w:szCs w:val="21"/>
      </w:rPr>
      <w:t xml:space="preserve"> —</w:t>
    </w:r>
  </w:p>
  <w:p w:rsidR="00C70D58" w:rsidRDefault="00C70D58" w:rsidP="0086407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B5" w:rsidRDefault="003C72B5">
      <w:r>
        <w:separator/>
      </w:r>
    </w:p>
  </w:footnote>
  <w:footnote w:type="continuationSeparator" w:id="0">
    <w:p w:rsidR="003C72B5" w:rsidRDefault="003C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B8A83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2926FC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F36ADC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6BD8A5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5889C4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D90928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95088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8CD76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EB4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8609A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E3A"/>
    <w:rsid w:val="000F0998"/>
    <w:rsid w:val="00110FDA"/>
    <w:rsid w:val="00277A29"/>
    <w:rsid w:val="00305DA6"/>
    <w:rsid w:val="00315B35"/>
    <w:rsid w:val="00323162"/>
    <w:rsid w:val="00376D89"/>
    <w:rsid w:val="003C6A95"/>
    <w:rsid w:val="003C72B5"/>
    <w:rsid w:val="003C7D7D"/>
    <w:rsid w:val="003E39D9"/>
    <w:rsid w:val="00427372"/>
    <w:rsid w:val="005B52FB"/>
    <w:rsid w:val="00677DC0"/>
    <w:rsid w:val="006E6E3A"/>
    <w:rsid w:val="00775E8F"/>
    <w:rsid w:val="007C664E"/>
    <w:rsid w:val="00864070"/>
    <w:rsid w:val="0097269F"/>
    <w:rsid w:val="00996A22"/>
    <w:rsid w:val="009C7350"/>
    <w:rsid w:val="009F2D9D"/>
    <w:rsid w:val="00A27878"/>
    <w:rsid w:val="00A365F4"/>
    <w:rsid w:val="00A66FBA"/>
    <w:rsid w:val="00AC1F0C"/>
    <w:rsid w:val="00AE0C67"/>
    <w:rsid w:val="00B94A0C"/>
    <w:rsid w:val="00BC2294"/>
    <w:rsid w:val="00C12AEA"/>
    <w:rsid w:val="00C603E9"/>
    <w:rsid w:val="00C61DE5"/>
    <w:rsid w:val="00C70D58"/>
    <w:rsid w:val="00CD68F6"/>
    <w:rsid w:val="00E13339"/>
    <w:rsid w:val="00E87213"/>
    <w:rsid w:val="00F44249"/>
    <w:rsid w:val="00FC3B09"/>
    <w:rsid w:val="00FD3DA4"/>
    <w:rsid w:val="00FD76F2"/>
    <w:rsid w:val="2C2569A6"/>
    <w:rsid w:val="36776E5E"/>
    <w:rsid w:val="6E46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359DC2-3E7E-4B73-8482-BCE3122D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9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F2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9F2D9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F2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9F2D9D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99"/>
    <w:rsid w:val="009F2D9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uiPriority w:val="99"/>
    <w:semiHidden/>
    <w:rsid w:val="009F2D9D"/>
  </w:style>
  <w:style w:type="character" w:styleId="a6">
    <w:name w:val="page number"/>
    <w:uiPriority w:val="99"/>
    <w:rsid w:val="008640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970</Words>
  <Characters>5532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2020-08-30T07:43:00Z</dcterms:created>
  <dcterms:modified xsi:type="dcterms:W3CDTF">2020-09-01T03:59:00Z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